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6DAA" w14:textId="77777777" w:rsidR="001004F1" w:rsidRDefault="00EF3988" w:rsidP="001004F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sz w:val="24"/>
          <w:szCs w:val="24"/>
        </w:rPr>
        <w:t xml:space="preserve">ERRATA 001 - </w:t>
      </w:r>
      <w:r w:rsidR="001004F1" w:rsidRPr="00E72957">
        <w:rPr>
          <w:rFonts w:asciiTheme="majorHAnsi" w:hAnsiTheme="majorHAnsi" w:cstheme="majorHAnsi"/>
          <w:b/>
          <w:bCs/>
          <w:sz w:val="24"/>
          <w:szCs w:val="24"/>
        </w:rPr>
        <w:t>EDITAL DE CHAMAMENTO PÚBLICO Nº 002/2026</w:t>
      </w:r>
    </w:p>
    <w:p w14:paraId="20640E07" w14:textId="3E10A032" w:rsidR="001004F1" w:rsidRPr="001004F1" w:rsidRDefault="001004F1" w:rsidP="001004F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72957">
        <w:rPr>
          <w:rFonts w:asciiTheme="majorHAnsi" w:hAnsiTheme="majorHAnsi" w:cstheme="majorHAnsi"/>
          <w:b/>
          <w:bCs/>
          <w:sz w:val="24"/>
          <w:szCs w:val="24"/>
        </w:rPr>
        <w:t>APOIO ÀS QUADRILHAS JUNINAS – SÃO JOÃO 2026</w:t>
      </w:r>
    </w:p>
    <w:p w14:paraId="00D1DEDA" w14:textId="397AD425" w:rsidR="00EF3988" w:rsidRPr="00560F65" w:rsidRDefault="00EF3988" w:rsidP="001004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99425F8" w14:textId="77777777" w:rsidR="001004F1" w:rsidRDefault="00EF3988" w:rsidP="001004F1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081D31">
        <w:rPr>
          <w:rFonts w:ascii="Arial" w:hAnsi="Arial" w:cs="Arial"/>
          <w:color w:val="222222"/>
          <w:shd w:val="clear" w:color="auto" w:fill="FFFFFF"/>
        </w:rPr>
        <w:t>PREFEITURA MUNICIPAL DO PAUDALHO/PE</w:t>
      </w:r>
    </w:p>
    <w:p w14:paraId="0E5F0978" w14:textId="73818796" w:rsidR="00EF3988" w:rsidRDefault="00EF3988" w:rsidP="001004F1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081D31">
        <w:rPr>
          <w:rFonts w:ascii="Arial" w:hAnsi="Arial" w:cs="Arial"/>
          <w:color w:val="222222"/>
          <w:shd w:val="clear" w:color="auto" w:fill="FFFFFF"/>
        </w:rPr>
        <w:t>SECRETARIA DE CULTURA</w:t>
      </w:r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r w:rsidRPr="00081D31">
        <w:rPr>
          <w:rFonts w:ascii="Arial" w:hAnsi="Arial" w:cs="Arial"/>
          <w:color w:val="222222"/>
          <w:shd w:val="clear" w:color="auto" w:fill="FFFFFF"/>
        </w:rPr>
        <w:t>TURISMO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6EFB03E1" w14:textId="0B8D04CD" w:rsidR="00EF3988" w:rsidRPr="00081D31" w:rsidRDefault="00EF3988" w:rsidP="001004F1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ED0B86D" w14:textId="01498CF9" w:rsidR="00EF3988" w:rsidRDefault="00EF3988" w:rsidP="001004F1">
      <w:pPr>
        <w:jc w:val="both"/>
        <w:rPr>
          <w:rFonts w:asciiTheme="majorHAnsi" w:hAnsiTheme="majorHAnsi" w:cstheme="majorHAnsi"/>
          <w:b/>
          <w:bCs/>
        </w:rPr>
      </w:pPr>
      <w:r w:rsidRPr="00081D31">
        <w:rPr>
          <w:rFonts w:ascii="Arial" w:hAnsi="Arial" w:cs="Arial"/>
          <w:color w:val="222222"/>
          <w:shd w:val="clear" w:color="auto" w:fill="FFFFFF"/>
        </w:rPr>
        <w:t>A Prefeitura Municipal do Paudalho/PE, por meio da Secretaria de Cultura</w:t>
      </w:r>
      <w:r w:rsidR="001004F1">
        <w:rPr>
          <w:rFonts w:ascii="Arial" w:hAnsi="Arial" w:cs="Arial"/>
          <w:color w:val="222222"/>
          <w:shd w:val="clear" w:color="auto" w:fill="FFFFFF"/>
        </w:rPr>
        <w:t xml:space="preserve"> e</w:t>
      </w:r>
      <w:r w:rsidRPr="00081D31">
        <w:rPr>
          <w:rFonts w:ascii="Arial" w:hAnsi="Arial" w:cs="Arial"/>
          <w:color w:val="222222"/>
          <w:shd w:val="clear" w:color="auto" w:fill="FFFFFF"/>
        </w:rPr>
        <w:t xml:space="preserve"> Turismo vêm a público informar </w:t>
      </w:r>
      <w:r>
        <w:rPr>
          <w:rFonts w:ascii="Arial" w:hAnsi="Arial" w:cs="Arial"/>
          <w:color w:val="222222"/>
          <w:shd w:val="clear" w:color="auto" w:fill="FFFFFF"/>
        </w:rPr>
        <w:t>ERRATA referente ao</w:t>
      </w:r>
      <w:r w:rsidR="001004F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004F1" w:rsidRPr="001004F1">
        <w:rPr>
          <w:rFonts w:ascii="Arial" w:hAnsi="Arial" w:cs="Arial"/>
          <w:b/>
          <w:bCs/>
          <w:color w:val="222222"/>
          <w:shd w:val="clear" w:color="auto" w:fill="FFFFFF"/>
        </w:rPr>
        <w:t>ANEXO 03</w:t>
      </w:r>
      <w:r w:rsidR="001004F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004F1" w:rsidRPr="001004F1">
        <w:rPr>
          <w:rFonts w:asciiTheme="majorHAnsi" w:hAnsiTheme="majorHAnsi" w:cstheme="majorHAnsi"/>
          <w:sz w:val="24"/>
          <w:szCs w:val="24"/>
        </w:rPr>
        <w:t>do</w:t>
      </w:r>
      <w:r w:rsidR="001004F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004F1" w:rsidRPr="00E72957">
        <w:rPr>
          <w:rFonts w:asciiTheme="majorHAnsi" w:hAnsiTheme="majorHAnsi" w:cstheme="majorHAnsi"/>
          <w:b/>
          <w:bCs/>
          <w:sz w:val="24"/>
          <w:szCs w:val="24"/>
        </w:rPr>
        <w:t>EDITAL DE CHAMAMENTO PÚBLICO Nº 002/2026</w:t>
      </w:r>
      <w:r w:rsidR="001004F1">
        <w:rPr>
          <w:rFonts w:asciiTheme="majorHAnsi" w:hAnsiTheme="majorHAnsi" w:cstheme="majorHAnsi"/>
          <w:b/>
          <w:bCs/>
          <w:sz w:val="24"/>
          <w:szCs w:val="24"/>
        </w:rPr>
        <w:t xml:space="preserve"> - </w:t>
      </w:r>
      <w:r w:rsidR="001004F1" w:rsidRPr="00E72957">
        <w:rPr>
          <w:rFonts w:asciiTheme="majorHAnsi" w:hAnsiTheme="majorHAnsi" w:cstheme="majorHAnsi"/>
          <w:b/>
          <w:bCs/>
          <w:sz w:val="24"/>
          <w:szCs w:val="24"/>
        </w:rPr>
        <w:t>APOIO ÀS QUADRILHAS JUNINAS – SÃO JOÃO 2026</w:t>
      </w:r>
      <w:r w:rsidR="001004F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05273362" w14:textId="77777777" w:rsidR="001004F1" w:rsidRPr="001004F1" w:rsidRDefault="001004F1" w:rsidP="001004F1">
      <w:pPr>
        <w:jc w:val="both"/>
        <w:rPr>
          <w:rFonts w:asciiTheme="majorHAnsi" w:hAnsiTheme="majorHAnsi" w:cstheme="majorHAnsi"/>
          <w:b/>
          <w:bCs/>
        </w:rPr>
      </w:pPr>
    </w:p>
    <w:p w14:paraId="183FFC33" w14:textId="110AAB75" w:rsidR="00EF3988" w:rsidRDefault="00EF3988" w:rsidP="001004F1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1357F">
        <w:rPr>
          <w:rFonts w:ascii="Arial" w:hAnsi="Arial" w:cs="Arial"/>
          <w:b/>
          <w:bCs/>
          <w:color w:val="222222"/>
          <w:shd w:val="clear" w:color="auto" w:fill="FFFFFF"/>
        </w:rPr>
        <w:t>Onde se lê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;</w:t>
      </w:r>
      <w:r w:rsidRPr="00C1357F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444C605A" w14:textId="04DB431F" w:rsidR="00EF3988" w:rsidRDefault="00EF3988" w:rsidP="001004F1">
      <w:pPr>
        <w:spacing w:after="160" w:line="259" w:lineRule="auto"/>
        <w:jc w:val="center"/>
      </w:pPr>
      <w:r>
        <w:t>“</w:t>
      </w:r>
      <w:r w:rsidRPr="00ED7203">
        <w:t>Elenco: ______ pares + ______ destaques | Total em cena: ______</w:t>
      </w:r>
      <w:r>
        <w:t>”</w:t>
      </w:r>
    </w:p>
    <w:p w14:paraId="283CBAF0" w14:textId="77777777" w:rsidR="001004F1" w:rsidRPr="00ED7203" w:rsidRDefault="001004F1" w:rsidP="001004F1">
      <w:pPr>
        <w:spacing w:after="160" w:line="259" w:lineRule="auto"/>
        <w:jc w:val="both"/>
      </w:pPr>
    </w:p>
    <w:p w14:paraId="44E60836" w14:textId="1F529547" w:rsidR="00EF3988" w:rsidRDefault="00EF3988" w:rsidP="001004F1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1357F">
        <w:rPr>
          <w:rFonts w:ascii="Arial" w:hAnsi="Arial" w:cs="Arial"/>
          <w:b/>
          <w:bCs/>
          <w:color w:val="222222"/>
          <w:shd w:val="clear" w:color="auto" w:fill="FFFFFF"/>
        </w:rPr>
        <w:t>Leia- se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;</w:t>
      </w:r>
    </w:p>
    <w:p w14:paraId="5A690630" w14:textId="4D2AC1A7" w:rsidR="00EF3988" w:rsidRPr="001004F1" w:rsidRDefault="001004F1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1004F1">
        <w:rPr>
          <w:rFonts w:ascii="Arial" w:hAnsi="Arial" w:cs="Arial"/>
          <w:color w:val="222222"/>
          <w:shd w:val="clear" w:color="auto" w:fill="FFFFFF"/>
        </w:rPr>
        <w:t>“Pares</w:t>
      </w:r>
      <w:r>
        <w:rPr>
          <w:rFonts w:ascii="Arial" w:hAnsi="Arial" w:cs="Arial"/>
          <w:color w:val="222222"/>
          <w:shd w:val="clear" w:color="auto" w:fill="FFFFFF"/>
        </w:rPr>
        <w:t xml:space="preserve"> (personagens em cena)</w:t>
      </w:r>
      <w:r w:rsidRPr="001004F1"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______________”</w:t>
      </w:r>
    </w:p>
    <w:p w14:paraId="34183268" w14:textId="77777777" w:rsidR="001004F1" w:rsidRDefault="001004F1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128D396" w14:textId="265B7146" w:rsidR="001004F1" w:rsidRDefault="001004F1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Observação: </w:t>
      </w:r>
      <w:r w:rsidRPr="001004F1">
        <w:rPr>
          <w:rFonts w:ascii="Arial" w:hAnsi="Arial" w:cs="Arial"/>
          <w:color w:val="222222"/>
          <w:shd w:val="clear" w:color="auto" w:fill="FFFFFF"/>
        </w:rPr>
        <w:t>entende-se</w:t>
      </w:r>
      <w:r>
        <w:rPr>
          <w:rFonts w:ascii="Arial" w:hAnsi="Arial" w:cs="Arial"/>
          <w:color w:val="222222"/>
          <w:shd w:val="clear" w:color="auto" w:fill="FFFFFF"/>
        </w:rPr>
        <w:t xml:space="preserve"> por “Pares’, para este Edital, cada ‘dupla’ de dançarinos e personagens em cena, contando a história. </w:t>
      </w:r>
    </w:p>
    <w:p w14:paraId="2C5BA053" w14:textId="77777777" w:rsidR="001004F1" w:rsidRDefault="001004F1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59BCE60" w14:textId="77777777" w:rsidR="001004F1" w:rsidRDefault="001004F1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35A3FC8" w14:textId="7EA2CDEB" w:rsidR="00EF3988" w:rsidRDefault="00EF3988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bCs/>
          <w:sz w:val="24"/>
          <w:szCs w:val="24"/>
        </w:rPr>
      </w:pPr>
      <w:r w:rsidRPr="00D734FD">
        <w:rPr>
          <w:bCs/>
          <w:sz w:val="24"/>
          <w:szCs w:val="24"/>
        </w:rPr>
        <w:t xml:space="preserve">Paudalho, </w:t>
      </w:r>
      <w:r w:rsidR="001004F1">
        <w:rPr>
          <w:bCs/>
          <w:sz w:val="24"/>
          <w:szCs w:val="24"/>
        </w:rPr>
        <w:t>27 de março de 2026</w:t>
      </w:r>
    </w:p>
    <w:p w14:paraId="684DE3B9" w14:textId="77777777" w:rsidR="00EF3988" w:rsidRPr="00687469" w:rsidRDefault="00EF3988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bCs/>
          <w:sz w:val="24"/>
          <w:szCs w:val="24"/>
        </w:rPr>
      </w:pPr>
    </w:p>
    <w:p w14:paraId="0F262B05" w14:textId="77777777" w:rsidR="00EF3988" w:rsidRPr="00CD6469" w:rsidRDefault="00EF3988" w:rsidP="001004F1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João Batista Silvino</w:t>
      </w:r>
    </w:p>
    <w:p w14:paraId="464D0721" w14:textId="77777777" w:rsidR="00EF3988" w:rsidRDefault="00EF3988" w:rsidP="001004F1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CD6469">
        <w:rPr>
          <w:rFonts w:eastAsia="Times New Roman"/>
          <w:sz w:val="24"/>
          <w:szCs w:val="24"/>
        </w:rPr>
        <w:t>Secretári</w:t>
      </w:r>
      <w:r>
        <w:rPr>
          <w:rFonts w:eastAsia="Times New Roman"/>
          <w:sz w:val="24"/>
          <w:szCs w:val="24"/>
        </w:rPr>
        <w:t>o</w:t>
      </w:r>
      <w:r w:rsidRPr="00CD6469">
        <w:rPr>
          <w:rFonts w:eastAsia="Times New Roman"/>
          <w:sz w:val="24"/>
          <w:szCs w:val="24"/>
        </w:rPr>
        <w:t xml:space="preserve"> de Cultura</w:t>
      </w:r>
      <w:r>
        <w:rPr>
          <w:rFonts w:eastAsia="Times New Roman"/>
          <w:sz w:val="24"/>
          <w:szCs w:val="24"/>
        </w:rPr>
        <w:t xml:space="preserve"> e </w:t>
      </w:r>
      <w:r w:rsidRPr="00CD6469">
        <w:rPr>
          <w:rFonts w:eastAsia="Times New Roman"/>
          <w:sz w:val="24"/>
          <w:szCs w:val="24"/>
        </w:rPr>
        <w:t>Turismo</w:t>
      </w:r>
      <w:r>
        <w:rPr>
          <w:rFonts w:eastAsia="Times New Roman"/>
          <w:sz w:val="24"/>
          <w:szCs w:val="24"/>
        </w:rPr>
        <w:t>.</w:t>
      </w:r>
    </w:p>
    <w:p w14:paraId="3766F8DB" w14:textId="77777777" w:rsidR="001004F1" w:rsidRPr="00CD6469" w:rsidRDefault="001004F1" w:rsidP="001004F1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14174C31" w14:textId="77777777" w:rsidR="00EF3988" w:rsidRPr="00E7007B" w:rsidRDefault="00EF3988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</w:pPr>
      <w:r w:rsidRPr="00E7007B">
        <w:rPr>
          <w:b/>
          <w:bCs/>
        </w:rPr>
        <w:t>Jobson Danilo Lira de Oliveira</w:t>
      </w:r>
    </w:p>
    <w:p w14:paraId="5CD2A70D" w14:textId="77777777" w:rsidR="00EF3988" w:rsidRPr="00CD6469" w:rsidRDefault="00EF3988" w:rsidP="001004F1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6469">
        <w:rPr>
          <w:sz w:val="24"/>
          <w:szCs w:val="24"/>
        </w:rPr>
        <w:t>Secretário Executivo Especial de Eventos Artísticos e Culturais</w:t>
      </w:r>
    </w:p>
    <w:p w14:paraId="185F80DB" w14:textId="77777777" w:rsidR="00EF3988" w:rsidRDefault="00EF3988" w:rsidP="00EF3988">
      <w:pPr>
        <w:spacing w:after="160" w:line="259" w:lineRule="auto"/>
      </w:pPr>
    </w:p>
    <w:p w14:paraId="5318ACDA" w14:textId="00B77FA1" w:rsidR="00B518BA" w:rsidRPr="00EF3988" w:rsidRDefault="00B518BA" w:rsidP="00EF3988"/>
    <w:sectPr w:rsidR="00B518BA" w:rsidRPr="00EF3988" w:rsidSect="00EF398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EED0" w14:textId="77777777" w:rsidR="002A7200" w:rsidRDefault="002A7200" w:rsidP="00EF3988">
      <w:pPr>
        <w:spacing w:after="0" w:line="240" w:lineRule="auto"/>
      </w:pPr>
      <w:r>
        <w:separator/>
      </w:r>
    </w:p>
  </w:endnote>
  <w:endnote w:type="continuationSeparator" w:id="0">
    <w:p w14:paraId="2690E7B4" w14:textId="77777777" w:rsidR="002A7200" w:rsidRDefault="002A7200" w:rsidP="00EF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AAD4" w14:textId="18C8770C" w:rsidR="00EF3988" w:rsidRPr="00FD078E" w:rsidRDefault="00EF3988" w:rsidP="001E1C22">
    <w:pPr>
      <w:pStyle w:val="Rodap"/>
      <w:tabs>
        <w:tab w:val="left" w:pos="3015"/>
      </w:tabs>
      <w:ind w:left="1560"/>
      <w:rPr>
        <w:b/>
        <w:sz w:val="20"/>
      </w:rPr>
    </w:pPr>
    <w:r w:rsidRPr="00FD078E">
      <w:rPr>
        <w:b/>
        <w:sz w:val="20"/>
      </w:rPr>
      <w:t>AV. RAUL BANDEIRA, 21 | CENTRO | PAUDALHO - PE | CEP: 55.825-000</w:t>
    </w:r>
  </w:p>
  <w:p w14:paraId="67F488DD" w14:textId="77777777" w:rsidR="00EF3988" w:rsidRPr="00FD078E" w:rsidRDefault="00EF3988" w:rsidP="001E1C22">
    <w:pPr>
      <w:pStyle w:val="Rodap"/>
      <w:tabs>
        <w:tab w:val="left" w:pos="3015"/>
      </w:tabs>
      <w:ind w:left="1560"/>
      <w:rPr>
        <w:b/>
        <w:sz w:val="20"/>
      </w:rPr>
    </w:pPr>
    <w:r w:rsidRPr="00FD078E">
      <w:rPr>
        <w:b/>
        <w:sz w:val="20"/>
      </w:rPr>
      <w:t>TEL: (81) 3636.1156 | CNPJ: 11.097.383/0001-84</w:t>
    </w:r>
  </w:p>
  <w:p w14:paraId="2B337E3F" w14:textId="77777777" w:rsidR="00EF3988" w:rsidRPr="00C24D56" w:rsidRDefault="00EF3988" w:rsidP="001E1C22">
    <w:pPr>
      <w:pStyle w:val="Rodap"/>
      <w:tabs>
        <w:tab w:val="clear" w:pos="4252"/>
        <w:tab w:val="clear" w:pos="8504"/>
        <w:tab w:val="left" w:pos="3015"/>
      </w:tabs>
      <w:ind w:left="1560"/>
      <w:rPr>
        <w:b/>
        <w:sz w:val="20"/>
      </w:rPr>
    </w:pPr>
    <w:r w:rsidRPr="00FD078E">
      <w:rPr>
        <w:b/>
        <w:sz w:val="20"/>
      </w:rPr>
      <w:t>www.paudalho.pe.gov.br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BC33" w14:textId="77777777" w:rsidR="002A7200" w:rsidRDefault="002A7200" w:rsidP="00EF3988">
      <w:pPr>
        <w:spacing w:after="0" w:line="240" w:lineRule="auto"/>
      </w:pPr>
      <w:r>
        <w:separator/>
      </w:r>
    </w:p>
  </w:footnote>
  <w:footnote w:type="continuationSeparator" w:id="0">
    <w:p w14:paraId="100E946E" w14:textId="77777777" w:rsidR="002A7200" w:rsidRDefault="002A7200" w:rsidP="00EF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0760" w14:textId="77777777" w:rsidR="00EF3988" w:rsidRDefault="00EF3988">
    <w:pPr>
      <w:pStyle w:val="Cabealho"/>
    </w:pPr>
    <w:r>
      <w:rPr>
        <w:noProof/>
      </w:rPr>
      <w:pict w14:anchorId="22DF1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048938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OC (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1EA7" w14:textId="6BE1E42D" w:rsidR="00EF3988" w:rsidRDefault="00EF398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422EC3" wp14:editId="1D08A4CA">
          <wp:simplePos x="0" y="0"/>
          <wp:positionH relativeFrom="column">
            <wp:posOffset>5335905</wp:posOffset>
          </wp:positionH>
          <wp:positionV relativeFrom="paragraph">
            <wp:posOffset>-236220</wp:posOffset>
          </wp:positionV>
          <wp:extent cx="810895" cy="929392"/>
          <wp:effectExtent l="0" t="0" r="8255" b="4445"/>
          <wp:wrapNone/>
          <wp:docPr id="49542071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20716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89" cy="931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F482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048939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DOC (8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0DD0" w14:textId="77777777" w:rsidR="00EF3988" w:rsidRDefault="00EF3988">
    <w:pPr>
      <w:pStyle w:val="Cabealho"/>
    </w:pPr>
    <w:r>
      <w:rPr>
        <w:noProof/>
      </w:rPr>
      <w:pict w14:anchorId="3194E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048937" o:spid="_x0000_s1027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OC (8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3CE3"/>
    <w:multiLevelType w:val="multilevel"/>
    <w:tmpl w:val="3938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05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88"/>
    <w:rsid w:val="000425EF"/>
    <w:rsid w:val="001004F1"/>
    <w:rsid w:val="002A7200"/>
    <w:rsid w:val="005D7617"/>
    <w:rsid w:val="009B12CB"/>
    <w:rsid w:val="00B518BA"/>
    <w:rsid w:val="00C8128D"/>
    <w:rsid w:val="00EA0B34"/>
    <w:rsid w:val="00E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CEB7"/>
  <w15:chartTrackingRefBased/>
  <w15:docId w15:val="{971E16BC-C6DC-4030-A13C-7966A3F7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39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39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3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3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398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398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3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9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3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3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39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39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398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3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398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3988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398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F3988"/>
  </w:style>
  <w:style w:type="paragraph" w:styleId="Rodap">
    <w:name w:val="footer"/>
    <w:basedOn w:val="Normal"/>
    <w:link w:val="RodapChar"/>
    <w:uiPriority w:val="99"/>
    <w:unhideWhenUsed/>
    <w:rsid w:val="00EF398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F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1</cp:revision>
  <dcterms:created xsi:type="dcterms:W3CDTF">2026-03-27T18:24:00Z</dcterms:created>
  <dcterms:modified xsi:type="dcterms:W3CDTF">2026-03-27T19:00:00Z</dcterms:modified>
</cp:coreProperties>
</file>